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E04AC9">
        <w:rPr>
          <w:b/>
        </w:rPr>
        <w:t xml:space="preserve"> </w:t>
      </w:r>
      <w:r w:rsidR="003E147D">
        <w:rPr>
          <w:b/>
        </w:rPr>
        <w:t>15</w:t>
      </w:r>
      <w:r w:rsidR="00E04AC9">
        <w:rPr>
          <w:b/>
        </w:rPr>
        <w:t xml:space="preserve">  </w:t>
      </w:r>
      <w:r w:rsidR="00BD3C9B">
        <w:rPr>
          <w:b/>
        </w:rPr>
        <w:t>»</w:t>
      </w:r>
      <w:r w:rsidR="00BD51FA">
        <w:rPr>
          <w:b/>
        </w:rPr>
        <w:t xml:space="preserve"> </w:t>
      </w:r>
      <w:r w:rsidR="003E147D">
        <w:rPr>
          <w:b/>
        </w:rPr>
        <w:t>июня</w:t>
      </w:r>
      <w:r>
        <w:rPr>
          <w:b/>
        </w:rPr>
        <w:t xml:space="preserve">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F94B18">
        <w:rPr>
          <w:b/>
        </w:rPr>
        <w:t>3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3E147D">
        <w:rPr>
          <w:b/>
        </w:rPr>
        <w:t>27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F94B18" w:rsidRDefault="00F94B18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F94B18" w:rsidRDefault="00E04AC9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№ 37 о</w:t>
      </w:r>
      <w:r w:rsidR="00F94B18" w:rsidRPr="00F94B18">
        <w:rPr>
          <w:rFonts w:ascii="Times New Roman" w:hAnsi="Times New Roman" w:cs="Times New Roman"/>
          <w:b/>
          <w:sz w:val="28"/>
          <w:szCs w:val="28"/>
        </w:rPr>
        <w:t>т 17.11.2022г.</w:t>
      </w:r>
    </w:p>
    <w:p w:rsidR="00F94B18" w:rsidRDefault="00F94B18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</w:t>
      </w:r>
      <w:proofErr w:type="gramStart"/>
      <w:r w:rsidRPr="00F94B1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04AC9" w:rsidRDefault="00F94B18">
      <w:pPr>
        <w:spacing w:after="1"/>
        <w:rPr>
          <w:rFonts w:ascii="Times New Roman" w:hAnsi="Times New Roman" w:cs="Times New Roman"/>
          <w:sz w:val="18"/>
          <w:szCs w:val="18"/>
        </w:rPr>
      </w:pPr>
      <w:r w:rsidRPr="00F94B18">
        <w:rPr>
          <w:rFonts w:ascii="Times New Roman" w:hAnsi="Times New Roman" w:cs="Times New Roman"/>
          <w:b/>
          <w:sz w:val="28"/>
          <w:szCs w:val="28"/>
        </w:rPr>
        <w:t>территории Рождественского сельского поселения</w:t>
      </w:r>
      <w:r>
        <w:rPr>
          <w:sz w:val="24"/>
          <w:szCs w:val="24"/>
        </w:rPr>
        <w:t>»</w:t>
      </w:r>
      <w:r w:rsidR="007E2776" w:rsidRPr="002550E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916D9" w:rsidRPr="00E04AC9" w:rsidRDefault="00E04AC9">
      <w:pPr>
        <w:spacing w:after="1"/>
        <w:rPr>
          <w:rFonts w:ascii="Times New Roman" w:hAnsi="Times New Roman" w:cs="Times New Roman"/>
          <w:b/>
          <w:sz w:val="28"/>
          <w:szCs w:val="28"/>
        </w:rPr>
      </w:pPr>
      <w:r w:rsidRPr="00E04AC9">
        <w:rPr>
          <w:rFonts w:ascii="Times New Roman" w:hAnsi="Times New Roman" w:cs="Times New Roman"/>
          <w:b/>
          <w:sz w:val="28"/>
          <w:szCs w:val="28"/>
        </w:rPr>
        <w:t>(в ред.№01 от 26.01.2023г.)</w:t>
      </w:r>
      <w:r w:rsidR="007E2776" w:rsidRPr="00E04A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B916D9" w:rsidP="003A1B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="002550E0"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BD3C9B" w:rsidP="003A1B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3C9B" w:rsidRPr="00BD3C9B" w:rsidRDefault="00BD3C9B" w:rsidP="003A1B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F6" w:rsidRDefault="00E04AC9" w:rsidP="00E04A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229B5">
        <w:rPr>
          <w:rFonts w:ascii="Times New Roman" w:hAnsi="Times New Roman" w:cs="Times New Roman"/>
          <w:sz w:val="28"/>
          <w:szCs w:val="28"/>
        </w:rPr>
        <w:t xml:space="preserve"> </w:t>
      </w:r>
      <w:r w:rsidR="003A1B8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1B83">
        <w:rPr>
          <w:rFonts w:ascii="Times New Roman" w:hAnsi="Times New Roman" w:cs="Times New Roman"/>
          <w:sz w:val="28"/>
          <w:szCs w:val="28"/>
        </w:rPr>
        <w:t xml:space="preserve"> совета д</w:t>
      </w:r>
      <w:r w:rsidR="00E46D1E">
        <w:rPr>
          <w:rFonts w:ascii="Times New Roman" w:hAnsi="Times New Roman" w:cs="Times New Roman"/>
          <w:sz w:val="28"/>
          <w:szCs w:val="28"/>
        </w:rPr>
        <w:t>епутатов № 37 от 17.11.2022г</w:t>
      </w:r>
      <w:r>
        <w:rPr>
          <w:rFonts w:ascii="Times New Roman" w:hAnsi="Times New Roman" w:cs="Times New Roman"/>
          <w:sz w:val="28"/>
          <w:szCs w:val="28"/>
        </w:rPr>
        <w:t xml:space="preserve"> (в ред. №01 от 26.01.2023г)</w:t>
      </w:r>
      <w:r w:rsidR="00E46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C9" w:rsidRPr="00E46D1E" w:rsidRDefault="00E04AC9" w:rsidP="00E04A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7,8 Решения №37 от 17.11.2023 отменить.</w:t>
      </w:r>
    </w:p>
    <w:p w:rsidR="00CD5DF6" w:rsidRDefault="00E04AC9" w:rsidP="00E4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</w:t>
      </w:r>
      <w:r w:rsidR="00E46D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1B8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BD3C9B">
        <w:rPr>
          <w:rFonts w:ascii="Times New Roman" w:hAnsi="Times New Roman" w:cs="Times New Roman"/>
          <w:sz w:val="28"/>
          <w:szCs w:val="28"/>
        </w:rPr>
        <w:t xml:space="preserve"> «Рождественский вестник» и на официальном сайте Рождественского сельского поселения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</w:p>
    <w:p w:rsidR="00BD3C9B" w:rsidRDefault="00E04AC9" w:rsidP="00E4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CD5DF6">
        <w:rPr>
          <w:rFonts w:ascii="Times New Roman" w:hAnsi="Times New Roman" w:cs="Times New Roman"/>
          <w:sz w:val="28"/>
          <w:szCs w:val="28"/>
        </w:rPr>
        <w:t>.</w:t>
      </w:r>
    </w:p>
    <w:p w:rsidR="00CD5DF6" w:rsidRDefault="00CD5DF6" w:rsidP="00E46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F6" w:rsidRDefault="00CD5DF6" w:rsidP="00CD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DF6" w:rsidRDefault="00CD5DF6" w:rsidP="00CD5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Е.Заславский </w:t>
      </w:r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70D"/>
    <w:multiLevelType w:val="hybridMultilevel"/>
    <w:tmpl w:val="88B63422"/>
    <w:lvl w:ilvl="0" w:tplc="0F6A9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C04260"/>
    <w:multiLevelType w:val="hybridMultilevel"/>
    <w:tmpl w:val="4050A76E"/>
    <w:lvl w:ilvl="0" w:tplc="0DC22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864FA3"/>
    <w:multiLevelType w:val="hybridMultilevel"/>
    <w:tmpl w:val="F1C84E80"/>
    <w:lvl w:ilvl="0" w:tplc="0DC2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F4435"/>
    <w:rsid w:val="00100B2B"/>
    <w:rsid w:val="00152F60"/>
    <w:rsid w:val="001E3E90"/>
    <w:rsid w:val="002550E0"/>
    <w:rsid w:val="00282B52"/>
    <w:rsid w:val="002F695F"/>
    <w:rsid w:val="003A1B83"/>
    <w:rsid w:val="003E147D"/>
    <w:rsid w:val="00486111"/>
    <w:rsid w:val="004C4AB5"/>
    <w:rsid w:val="004D2B9A"/>
    <w:rsid w:val="00602213"/>
    <w:rsid w:val="006229B5"/>
    <w:rsid w:val="00627EFE"/>
    <w:rsid w:val="00657A87"/>
    <w:rsid w:val="00673C07"/>
    <w:rsid w:val="006B67FE"/>
    <w:rsid w:val="007C46BD"/>
    <w:rsid w:val="007E2776"/>
    <w:rsid w:val="008A5A73"/>
    <w:rsid w:val="008E4010"/>
    <w:rsid w:val="008F4FE1"/>
    <w:rsid w:val="00A41FBF"/>
    <w:rsid w:val="00A55AEE"/>
    <w:rsid w:val="00A91507"/>
    <w:rsid w:val="00B676FD"/>
    <w:rsid w:val="00B710E2"/>
    <w:rsid w:val="00B916D9"/>
    <w:rsid w:val="00BD3C9B"/>
    <w:rsid w:val="00BD51FA"/>
    <w:rsid w:val="00C232AA"/>
    <w:rsid w:val="00C422C4"/>
    <w:rsid w:val="00CA4D4F"/>
    <w:rsid w:val="00CD5DF6"/>
    <w:rsid w:val="00D55E46"/>
    <w:rsid w:val="00E04AC9"/>
    <w:rsid w:val="00E438BA"/>
    <w:rsid w:val="00E46D1E"/>
    <w:rsid w:val="00E6032A"/>
    <w:rsid w:val="00E97559"/>
    <w:rsid w:val="00EB69B1"/>
    <w:rsid w:val="00F04509"/>
    <w:rsid w:val="00F76A82"/>
    <w:rsid w:val="00F9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3</cp:revision>
  <cp:lastPrinted>2023-05-19T06:42:00Z</cp:lastPrinted>
  <dcterms:created xsi:type="dcterms:W3CDTF">2023-05-19T06:54:00Z</dcterms:created>
  <dcterms:modified xsi:type="dcterms:W3CDTF">2023-06-15T10:39:00Z</dcterms:modified>
</cp:coreProperties>
</file>