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B" w:rsidRPr="00E2767E" w:rsidRDefault="0022110B" w:rsidP="003F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  <w:r w:rsidR="003F3AE4"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22110B" w:rsidRPr="00E2767E" w:rsidRDefault="003F3AE4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РОЖДЕСТВЕНСКОГО сельского поселения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Гатчинского   муниципального  района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  области</w:t>
      </w:r>
    </w:p>
    <w:p w:rsidR="0022110B" w:rsidRPr="00E2767E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110B" w:rsidRPr="00E2767E" w:rsidRDefault="003F3AE4" w:rsidP="0022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г.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 </w:t>
      </w:r>
      <w:r w:rsidR="00CF7A7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2110B" w:rsidRPr="00E2767E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7966" w:rsidRPr="00E2767E" w:rsidRDefault="0022110B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66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«О некоторых вопросах </w:t>
      </w:r>
    </w:p>
    <w:p w:rsidR="00037966" w:rsidRPr="00E2767E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старост сельских </w:t>
      </w:r>
    </w:p>
    <w:p w:rsidR="00037966" w:rsidRPr="00E2767E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на территории </w:t>
      </w:r>
      <w:proofErr w:type="gramStart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966" w:rsidRPr="00E2767E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 поселения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10B" w:rsidRPr="00E2767E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 муниципального района Ленинградской области» </w:t>
      </w:r>
    </w:p>
    <w:p w:rsidR="0022110B" w:rsidRPr="00E2767E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22110B" w:rsidRPr="00E2767E" w:rsidRDefault="0022110B" w:rsidP="00FF26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E276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2767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E2767E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E2767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>2018</w:t>
      </w:r>
      <w:r w:rsidR="00FF2691" w:rsidRPr="00E2767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г.</w:t>
      </w:r>
      <w:r w:rsidRPr="00E2767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№147-ОЗ </w:t>
      </w:r>
      <w:r w:rsidRPr="00E276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сельских населенных пунктов </w:t>
      </w:r>
      <w:r w:rsidR="00FF2691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r w:rsidR="00FF2691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76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Уставом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 поселения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 муниципального района Ленинградской области, </w:t>
      </w:r>
      <w:proofErr w:type="gramEnd"/>
    </w:p>
    <w:p w:rsidR="0022110B" w:rsidRPr="00E2767E" w:rsidRDefault="0022110B" w:rsidP="0022110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10B" w:rsidRPr="00E2767E" w:rsidRDefault="0022110B" w:rsidP="0022110B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3F3AE4" w:rsidRPr="00E2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22110B" w:rsidRPr="00E2767E" w:rsidRDefault="0022110B" w:rsidP="00036B95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РЕШИЛ:</w:t>
      </w:r>
    </w:p>
    <w:p w:rsidR="0022110B" w:rsidRPr="00E2767E" w:rsidRDefault="0022110B" w:rsidP="00036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вопросах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деятельности старост сельск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Рождественского сельского  поселения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 муниципального района Ленинградской области» (Приложение 1).</w:t>
      </w:r>
    </w:p>
    <w:p w:rsidR="0022110B" w:rsidRPr="00E2767E" w:rsidRDefault="00540952" w:rsidP="0022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76A3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утратившим силу решение  совета депутатов 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</w:t>
      </w:r>
      <w:r w:rsidR="00C3196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18.04.2013 г. №16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C3196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старост, общественных советов на территории Рождественского сельского поселения</w:t>
      </w:r>
      <w:r w:rsidR="008A6B31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решения касающейся деятельности старост.</w:t>
      </w:r>
    </w:p>
    <w:p w:rsidR="00FF2691" w:rsidRPr="00E2767E" w:rsidRDefault="00540952" w:rsidP="008A6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76A3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91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691" w:rsidRPr="00E2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</w:t>
      </w:r>
      <w:r w:rsidR="008A6B31" w:rsidRPr="00E2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официального опубликования в информационном бюллетене «Рождественский вестник» и</w:t>
      </w:r>
      <w:r w:rsidR="00FF2691" w:rsidRPr="00E2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="008A6B31" w:rsidRPr="00E276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Рождественского сельского поселения</w:t>
      </w:r>
      <w:r w:rsidR="008A6B31" w:rsidRPr="00E2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DEE" w:rsidRPr="00E2767E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EE" w:rsidRPr="00E2767E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0B" w:rsidRPr="00E2767E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2110B" w:rsidRPr="00E2767E" w:rsidRDefault="008A6B31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М.Е.Заславский</w:t>
      </w:r>
      <w:proofErr w:type="spellEnd"/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A6B31" w:rsidRDefault="008A6B31" w:rsidP="00E27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67E" w:rsidRDefault="00E2767E" w:rsidP="00E27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A7C" w:rsidRDefault="00CF7A7C" w:rsidP="00E27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A7C" w:rsidRDefault="00CF7A7C" w:rsidP="00E27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 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21.03.2019 </w:t>
      </w: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F7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</w:p>
    <w:p w:rsidR="0022110B" w:rsidRDefault="0022110B" w:rsidP="00D1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0A" w:rsidRPr="00EE791E" w:rsidRDefault="00D10A0A" w:rsidP="00D1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2110B" w:rsidRPr="00EE791E" w:rsidRDefault="00EE791E" w:rsidP="00EE7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некоторых вопросах организации деятельности старост сельских населенных пунктов на территории муниципального образования </w:t>
      </w:r>
      <w:r w:rsidR="008A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Рождественского сельского поселения </w:t>
      </w:r>
      <w:r w:rsidRPr="00EE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0A0A" w:rsidRPr="00EE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791E" w:rsidRDefault="00EE791E" w:rsidP="00EE79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E791E" w:rsidRPr="00EE791E" w:rsidRDefault="00EE791E" w:rsidP="00EE79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E791E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Статья 1. Общие положения</w:t>
      </w:r>
    </w:p>
    <w:p w:rsidR="00EE791E" w:rsidRPr="00EE791E" w:rsidRDefault="00EE791E" w:rsidP="00242E1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E79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 </w:t>
      </w:r>
      <w:proofErr w:type="gramStart"/>
      <w:r w:rsidRPr="00EE79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Настоящее Положение о некоторых вопросах организации деятельности старост сельских населенных пунктов муниципального образования </w:t>
      </w:r>
      <w:r w:rsidR="008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Рождественского сельского поселения </w:t>
      </w:r>
      <w:r w:rsidRPr="00F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 муниципального района Ленинградской </w:t>
      </w:r>
      <w:r w:rsidR="000108BB" w:rsidRPr="00F1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F1569E">
        <w:rPr>
          <w:rFonts w:ascii="Times New Roman" w:hAnsi="Times New Roman" w:cs="Times New Roman"/>
          <w:sz w:val="24"/>
          <w:szCs w:val="24"/>
        </w:rPr>
        <w:t xml:space="preserve"> </w:t>
      </w:r>
      <w:r w:rsidRPr="00EE791E">
        <w:rPr>
          <w:rFonts w:ascii="Times New Roman" w:hAnsi="Times New Roman" w:cs="Times New Roman"/>
          <w:sz w:val="24"/>
          <w:szCs w:val="24"/>
        </w:rPr>
        <w:t>(далее – Положение)</w:t>
      </w:r>
      <w:r w:rsidRPr="00EE7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91E">
        <w:rPr>
          <w:rFonts w:ascii="Times New Roman" w:hAnsi="Times New Roman" w:cs="Times New Roman"/>
          <w:bCs/>
          <w:spacing w:val="-1"/>
          <w:sz w:val="24"/>
          <w:szCs w:val="24"/>
        </w:rPr>
        <w:t>регулирует некоторые вопросы деятельности старост сельских населенных пунктов муниципального образования</w:t>
      </w:r>
      <w:r w:rsidRPr="00EE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Pr="00F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 муниципального района Ленинградской </w:t>
      </w:r>
      <w:r w:rsidR="000108BB" w:rsidRPr="00F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F156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поселение)</w:t>
      </w:r>
      <w:r w:rsidRPr="00F1569E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EE79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назначаемых в целях организации взаимодействия органов местного самоуправления и жителей сельских населенных пунктов при решении вопросов местного</w:t>
      </w:r>
      <w:proofErr w:type="gramEnd"/>
      <w:r w:rsidRPr="00EE79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значения. </w:t>
      </w:r>
    </w:p>
    <w:p w:rsidR="00EE791E" w:rsidRPr="00EE791E" w:rsidRDefault="00EE791E" w:rsidP="00242E1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те</w:t>
      </w:r>
      <w:r w:rsidRPr="00EE791E">
        <w:rPr>
          <w:rFonts w:ascii="Times New Roman" w:hAnsi="Times New Roman" w:cs="Times New Roman"/>
          <w:sz w:val="24"/>
          <w:szCs w:val="24"/>
        </w:rPr>
        <w:t>рмины и понятия:</w:t>
      </w:r>
    </w:p>
    <w:p w:rsidR="00EE791E" w:rsidRPr="00EE791E" w:rsidRDefault="00EE791E" w:rsidP="00242E1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>1) 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4A0CD4" w:rsidRDefault="00EE791E" w:rsidP="00242E1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CD4">
        <w:rPr>
          <w:rFonts w:ascii="Times New Roman" w:eastAsia="Calibri" w:hAnsi="Times New Roman" w:cs="Times New Roman"/>
          <w:sz w:val="24"/>
          <w:szCs w:val="24"/>
          <w:lang w:eastAsia="ru-RU"/>
        </w:rPr>
        <w:t>2) иные термины и понятия используются в значениях,</w:t>
      </w:r>
      <w:r w:rsidR="004A0CD4" w:rsidRPr="004A0C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установленных в нормативных правовых актах Российской Федерации и нормативных правовых актах Ленинградской области.</w:t>
      </w:r>
    </w:p>
    <w:p w:rsidR="004A0CD4" w:rsidRDefault="004A0CD4" w:rsidP="00242E17">
      <w:pPr>
        <w:autoSpaceDE w:val="0"/>
        <w:autoSpaceDN w:val="0"/>
        <w:adjustRightInd w:val="0"/>
        <w:spacing w:after="0" w:line="0" w:lineRule="atLeast"/>
        <w:jc w:val="both"/>
        <w:rPr>
          <w:rFonts w:ascii="Tahoma" w:hAnsi="Tahoma" w:cs="Tahoma"/>
          <w:color w:val="41414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</w:t>
      </w:r>
      <w:r w:rsidR="00EE791E" w:rsidRPr="00EE791E">
        <w:rPr>
          <w:rFonts w:ascii="Times New Roman" w:hAnsi="Times New Roman" w:cs="Times New Roman"/>
          <w:spacing w:val="-12"/>
          <w:sz w:val="24"/>
          <w:szCs w:val="24"/>
        </w:rPr>
        <w:t xml:space="preserve"> 3. 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В своей деятельности староста руководствуется </w:t>
      </w:r>
      <w:r w:rsidR="00EE791E"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 </w:t>
      </w:r>
      <w:r w:rsidR="00EE791E"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и нормативными правовыми актами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 Ленинградской области, Уставом</w:t>
      </w:r>
      <w:r w:rsidR="00AB0E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AB0E63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EE791E" w:rsidRPr="00EE791E">
        <w:rPr>
          <w:rFonts w:ascii="Times New Roman" w:hAnsi="Times New Roman" w:cs="Times New Roman"/>
          <w:sz w:val="24"/>
          <w:szCs w:val="24"/>
        </w:rPr>
        <w:t>настоящим Положением.</w:t>
      </w:r>
      <w:r w:rsidR="00AB0E63" w:rsidRPr="00AB0E6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</w:p>
    <w:p w:rsidR="00732C26" w:rsidRDefault="007169D6" w:rsidP="00242E1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4. Староста ежегодно </w:t>
      </w:r>
      <w:proofErr w:type="gramStart"/>
      <w:r w:rsidR="00EE791E" w:rsidRPr="00EE791E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EE791E" w:rsidRPr="00EE791E">
        <w:rPr>
          <w:rFonts w:ascii="Times New Roman" w:hAnsi="Times New Roman" w:cs="Times New Roman"/>
          <w:sz w:val="24"/>
          <w:szCs w:val="24"/>
        </w:rPr>
        <w:t xml:space="preserve"> своей деятельности перед жителями сельского населенного пункта на собрании граждан сельского населенного пункта</w:t>
      </w:r>
      <w:r w:rsidR="00642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CA">
        <w:rPr>
          <w:rFonts w:ascii="Times New Roman" w:hAnsi="Times New Roman" w:cs="Times New Roman"/>
          <w:sz w:val="24"/>
          <w:szCs w:val="24"/>
        </w:rPr>
        <w:t xml:space="preserve">которое проводится в порядке, установленном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Уставом поселения и иными </w:t>
      </w:r>
      <w:r w:rsidRPr="00EE791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3638C8" w:rsidRPr="003638C8" w:rsidRDefault="003638C8" w:rsidP="0036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638C8">
        <w:rPr>
          <w:rFonts w:ascii="Times New Roman" w:hAnsi="Times New Roman" w:cs="Times New Roman"/>
          <w:sz w:val="24"/>
          <w:szCs w:val="24"/>
        </w:rPr>
        <w:t xml:space="preserve">5.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поселения старостам могут быть предусмотрены меры морального </w:t>
      </w:r>
      <w:proofErr w:type="gramStart"/>
      <w:r w:rsidRPr="003638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38C8">
        <w:rPr>
          <w:rFonts w:ascii="Times New Roman" w:hAnsi="Times New Roman" w:cs="Times New Roman"/>
          <w:sz w:val="24"/>
          <w:szCs w:val="24"/>
        </w:rPr>
        <w:t>в виде благодарности, почетной грамоты) и материального поощрения за счет местного бюджета.</w:t>
      </w:r>
    </w:p>
    <w:p w:rsidR="00EE791E" w:rsidRPr="00EE791E" w:rsidRDefault="007169D6" w:rsidP="00242E17">
      <w:pPr>
        <w:tabs>
          <w:tab w:val="left" w:pos="56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8C8">
        <w:rPr>
          <w:rFonts w:ascii="Times New Roman" w:hAnsi="Times New Roman" w:cs="Times New Roman"/>
          <w:sz w:val="24"/>
          <w:szCs w:val="24"/>
        </w:rPr>
        <w:t>6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. </w:t>
      </w:r>
      <w:r w:rsidR="00EE791E"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Староста сельского населенного пункта имеет удостоверение, которое подписывается Главой </w:t>
      </w:r>
      <w:r w:rsidR="004A0C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="00EE791E"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форме </w:t>
      </w:r>
      <w:r w:rsidR="00EE791E" w:rsidRPr="00EE791E">
        <w:rPr>
          <w:rFonts w:ascii="Times New Roman" w:hAnsi="Times New Roman" w:cs="Times New Roman"/>
          <w:sz w:val="24"/>
          <w:szCs w:val="24"/>
        </w:rPr>
        <w:t>в соответствии с Приложением № 1 к настоящему Положению.</w:t>
      </w:r>
    </w:p>
    <w:p w:rsidR="003638C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1E" w:rsidRPr="00EE791E" w:rsidRDefault="00EE791E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1E">
        <w:rPr>
          <w:rFonts w:ascii="Times New Roman" w:hAnsi="Times New Roman" w:cs="Times New Roman"/>
          <w:b/>
          <w:sz w:val="24"/>
          <w:szCs w:val="24"/>
        </w:rPr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EE791E" w:rsidRPr="00EE791E" w:rsidRDefault="00EE791E" w:rsidP="00EE791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1E">
        <w:rPr>
          <w:rFonts w:ascii="Times New Roman" w:hAnsi="Times New Roman" w:cs="Times New Roman"/>
          <w:sz w:val="24"/>
          <w:szCs w:val="24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Совета депутатов о порядке организации и проведения схода граждан в муниципальном образовании </w:t>
      </w:r>
      <w:r w:rsidR="008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Рождественского сельского поселения </w:t>
      </w:r>
      <w:r w:rsidR="007169D6" w:rsidRPr="007169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Гатчинского муниципального района Ленинградской области</w:t>
      </w:r>
      <w:r w:rsidR="007169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3638C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1E" w:rsidRPr="00EE791E" w:rsidRDefault="00EE791E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3. Полномочия старосты </w:t>
      </w:r>
    </w:p>
    <w:p w:rsidR="00EE791E" w:rsidRPr="00EE791E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hAnsi="Times New Roman" w:cs="Times New Roman"/>
          <w:sz w:val="24"/>
          <w:szCs w:val="24"/>
        </w:rPr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0108BB" w:rsidRPr="00EE791E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</w:t>
      </w:r>
      <w:r w:rsidR="000108BB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="000108BB" w:rsidRPr="00EE79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образовани</w:t>
      </w:r>
      <w:r w:rsidR="000108BB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0108BB" w:rsidRPr="00EE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</w:t>
      </w:r>
      <w:r w:rsidR="00433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твенского сельского поселения</w:t>
      </w:r>
      <w:r w:rsidR="000108BB" w:rsidRPr="0001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 муниципального района Ленинградской</w:t>
      </w:r>
      <w:r w:rsidR="000108B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E791E">
        <w:rPr>
          <w:rFonts w:ascii="Times New Roman" w:hAnsi="Times New Roman" w:cs="Times New Roman"/>
          <w:sz w:val="24"/>
          <w:szCs w:val="24"/>
        </w:rPr>
        <w:t>:</w:t>
      </w:r>
    </w:p>
    <w:p w:rsidR="00EE791E" w:rsidRPr="00EE791E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E791E" w:rsidRPr="00EE791E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E791E" w:rsidRPr="00EE791E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E791E" w:rsidRPr="00EE791E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91E" w:rsidRPr="00EE791E">
        <w:rPr>
          <w:rFonts w:ascii="Times New Roman" w:hAnsi="Times New Roman" w:cs="Times New Roman"/>
          <w:sz w:val="24"/>
          <w:szCs w:val="24"/>
        </w:rPr>
        <w:t>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91E" w:rsidRPr="00EE791E">
        <w:rPr>
          <w:rFonts w:ascii="Times New Roman" w:hAnsi="Times New Roman" w:cs="Times New Roman"/>
          <w:sz w:val="24"/>
          <w:szCs w:val="24"/>
        </w:rPr>
        <w:t>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</w:t>
      </w:r>
      <w:r w:rsidR="00E86E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 принято решение о привлечении граждан к выполнению таких работ;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) оказывает содействие органам местного самоуправления </w:t>
      </w:r>
      <w:r w:rsidR="00E86E7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E791E" w:rsidRPr="00EE791E">
        <w:rPr>
          <w:rFonts w:ascii="Times New Roman" w:hAnsi="Times New Roman" w:cs="Times New Roman"/>
          <w:sz w:val="24"/>
          <w:szCs w:val="24"/>
        </w:rPr>
        <w:t>по выявлению лиц, нуждающихся в социальном обслуживании;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</w:t>
      </w:r>
      <w:r w:rsidR="00E86E79">
        <w:rPr>
          <w:rFonts w:ascii="Times New Roman" w:hAnsi="Times New Roman" w:cs="Times New Roman"/>
          <w:sz w:val="24"/>
          <w:szCs w:val="24"/>
        </w:rPr>
        <w:t>поселения</w:t>
      </w:r>
      <w:r w:rsidR="00EE791E" w:rsidRPr="00EE791E">
        <w:rPr>
          <w:rFonts w:ascii="Times New Roman" w:hAnsi="Times New Roman" w:cs="Times New Roman"/>
          <w:sz w:val="24"/>
          <w:szCs w:val="24"/>
        </w:rPr>
        <w:t>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</w:t>
      </w:r>
      <w:proofErr w:type="gramEnd"/>
      <w:r w:rsidR="00EE791E" w:rsidRPr="00EE791E">
        <w:rPr>
          <w:rFonts w:ascii="Times New Roman" w:hAnsi="Times New Roman" w:cs="Times New Roman"/>
          <w:sz w:val="24"/>
          <w:szCs w:val="24"/>
        </w:rPr>
        <w:t xml:space="preserve"> </w:t>
      </w:r>
      <w:r w:rsidR="00E86E7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в реализации инициативных предложений, осуществления </w:t>
      </w:r>
      <w:proofErr w:type="gramStart"/>
      <w:r w:rsidR="00EE791E" w:rsidRPr="00EE79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E791E" w:rsidRPr="00EE791E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791E" w:rsidRPr="00EE791E">
        <w:rPr>
          <w:rFonts w:ascii="Times New Roman" w:hAnsi="Times New Roman" w:cs="Times New Roman"/>
          <w:sz w:val="24"/>
          <w:szCs w:val="24"/>
        </w:rPr>
        <w:t>) оказывает содействие органам местного самоуправления</w:t>
      </w:r>
      <w:r w:rsidR="00E86E7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791E" w:rsidRPr="00EE791E">
        <w:rPr>
          <w:rFonts w:ascii="Times New Roman" w:hAnsi="Times New Roman" w:cs="Times New Roman"/>
          <w:sz w:val="24"/>
          <w:szCs w:val="24"/>
        </w:rPr>
        <w:t xml:space="preserve">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791E" w:rsidRPr="00EE791E">
        <w:rPr>
          <w:rFonts w:ascii="Times New Roman" w:hAnsi="Times New Roman" w:cs="Times New Roman"/>
          <w:sz w:val="24"/>
          <w:szCs w:val="24"/>
        </w:rPr>
        <w:t>) исполняет полномочия члена общественного Совета в случае избрания его в состав общественного Совета;</w:t>
      </w:r>
    </w:p>
    <w:p w:rsidR="00EE791E" w:rsidRPr="00EE791E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791E" w:rsidRPr="00EE791E">
        <w:rPr>
          <w:rFonts w:ascii="Times New Roman" w:hAnsi="Times New Roman" w:cs="Times New Roman"/>
          <w:sz w:val="24"/>
          <w:szCs w:val="24"/>
        </w:rPr>
        <w:t>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="00EE791E" w:rsidRPr="00EE79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791E" w:rsidRPr="00EE791E">
        <w:rPr>
          <w:rFonts w:ascii="Times New Roman" w:hAnsi="Times New Roman" w:cs="Times New Roman"/>
          <w:sz w:val="24"/>
          <w:szCs w:val="24"/>
        </w:rPr>
        <w:t>нормативными правовыми актами Совета депутатов.</w:t>
      </w:r>
    </w:p>
    <w:p w:rsidR="00956978" w:rsidRDefault="00956978" w:rsidP="00EE79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1E" w:rsidRPr="00EE791E" w:rsidRDefault="00EE791E" w:rsidP="00EE79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1E">
        <w:rPr>
          <w:rFonts w:ascii="Times New Roman" w:hAnsi="Times New Roman" w:cs="Times New Roman"/>
          <w:b/>
          <w:sz w:val="24"/>
          <w:szCs w:val="24"/>
        </w:rPr>
        <w:t xml:space="preserve">Статья 4. Досрочное прекращение полномочий старосты </w:t>
      </w:r>
    </w:p>
    <w:p w:rsidR="00EE791E" w:rsidRPr="00EE791E" w:rsidRDefault="00EE791E" w:rsidP="00EE791E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91E">
        <w:rPr>
          <w:rFonts w:ascii="Times New Roman" w:hAnsi="Times New Roman" w:cs="Times New Roman"/>
          <w:sz w:val="24"/>
          <w:szCs w:val="24"/>
        </w:rPr>
        <w:t xml:space="preserve">1. </w:t>
      </w:r>
      <w:r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старосты прекращаются досрочно по решению Совета депутатов в случаях, установленных </w:t>
      </w:r>
      <w:r w:rsidRPr="00EE79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E791E" w:rsidRDefault="00EE791E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91E">
        <w:rPr>
          <w:rFonts w:ascii="Times New Roman" w:hAnsi="Times New Roman" w:cs="Times New Roman"/>
          <w:sz w:val="24"/>
          <w:szCs w:val="24"/>
        </w:rPr>
        <w:lastRenderedPageBreak/>
        <w:t xml:space="preserve"> 2. Правовой акт </w:t>
      </w:r>
      <w:r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</w:t>
      </w:r>
      <w:r w:rsidR="00E86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Pr="00EE7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размещается на официальном сайте муниципального образования </w:t>
      </w:r>
      <w:r w:rsidR="00433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="00BF60A9" w:rsidRPr="00E13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04590B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59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0459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Содержание и размер компенсационных расходов, связанных с осуществлением полномочий старостой </w:t>
      </w:r>
    </w:p>
    <w:p w:rsidR="00D55AE3" w:rsidRPr="0004590B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590B" w:rsidRPr="0004590B" w:rsidRDefault="0004590B" w:rsidP="00D55AE3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Старосте за счет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возмещаются следующие расходы, связанные с осуществлением полномочий старосты:</w:t>
      </w:r>
    </w:p>
    <w:p w:rsidR="00F1569E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04590B"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</w:t>
      </w:r>
      <w:r w:rsidR="0004590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4590B"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569E" w:rsidRDefault="00F1569E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расходы на оплату мобильной связи;</w:t>
      </w:r>
    </w:p>
    <w:p w:rsidR="005833D7" w:rsidRDefault="00F1569E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5833D7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расходы.</w:t>
      </w:r>
    </w:p>
    <w:p w:rsidR="0004590B" w:rsidRPr="0004590B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04590B"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>К транспортным расходам относятся расходы, связанные с проездом старосты, к месту проведения заседания Совета депутатов,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04590B" w:rsidRPr="0004590B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F1569E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Совета депутатов, иных мероприятиях, связанных с осуществлением полномочий старосты, участником которых он является</w:t>
      </w:r>
      <w:r w:rsidR="00D55AE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фактическим затратам</w:t>
      </w:r>
      <w:r w:rsidR="00F156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4590B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6D4C49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D55AE3">
        <w:rPr>
          <w:rFonts w:ascii="Times New Roman" w:eastAsia="Calibri" w:hAnsi="Times New Roman" w:cs="Times New Roman"/>
          <w:sz w:val="24"/>
          <w:szCs w:val="24"/>
          <w:lang w:eastAsia="ru-RU"/>
        </w:rPr>
        <w:t>К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 w:rsidR="00D55A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 на оплату мобильной связи: расходы на приобретение старостам </w:t>
      </w:r>
      <w:r w:rsidR="00D55AE3" w:rsidRPr="00D55AE3">
        <w:rPr>
          <w:rFonts w:ascii="Times New Roman" w:hAnsi="Times New Roman" w:cs="Times New Roman"/>
          <w:sz w:val="24"/>
          <w:szCs w:val="24"/>
        </w:rPr>
        <w:t xml:space="preserve">служебных мобильных телефонов </w:t>
      </w:r>
      <w:r w:rsidR="00D55AE3">
        <w:rPr>
          <w:rFonts w:ascii="Times New Roman" w:hAnsi="Times New Roman" w:cs="Times New Roman"/>
          <w:sz w:val="24"/>
          <w:szCs w:val="24"/>
        </w:rPr>
        <w:t>и</w:t>
      </w:r>
      <w:r w:rsidR="00D55AE3" w:rsidRPr="00D55AE3">
        <w:rPr>
          <w:rFonts w:ascii="Times New Roman" w:hAnsi="Times New Roman" w:cs="Times New Roman"/>
          <w:sz w:val="24"/>
          <w:szCs w:val="24"/>
        </w:rPr>
        <w:t xml:space="preserve"> сим-карт</w:t>
      </w:r>
      <w:r w:rsidR="00D55AE3">
        <w:rPr>
          <w:rFonts w:ascii="Times New Roman" w:hAnsi="Times New Roman" w:cs="Times New Roman"/>
          <w:sz w:val="24"/>
          <w:szCs w:val="24"/>
        </w:rPr>
        <w:t xml:space="preserve"> (либо сим-карт)</w:t>
      </w:r>
      <w:r w:rsidR="00D55AE3" w:rsidRPr="00D55AE3">
        <w:rPr>
          <w:rFonts w:ascii="Times New Roman" w:hAnsi="Times New Roman" w:cs="Times New Roman"/>
          <w:sz w:val="24"/>
          <w:szCs w:val="24"/>
        </w:rPr>
        <w:t xml:space="preserve"> и оплате мобильных телефонных переговоров.</w:t>
      </w:r>
    </w:p>
    <w:p w:rsidR="00D55AE3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Мобильные телефоны  и сим-карты выдаются старостам на период исполнения ими полномочий. В день прекращения полномочий староста обязан вернуть телефон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>- карту администрации поселения.</w:t>
      </w:r>
    </w:p>
    <w:p w:rsidR="00D55AE3" w:rsidRPr="00D55AE3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оплачивает ежемесячно фактические расходы на оплату мобильной связи по детализированным счетам оператора связи в сумме, не превышающей лимит, установленный администрацией поселения.</w:t>
      </w:r>
    </w:p>
    <w:p w:rsidR="0004590B" w:rsidRDefault="00000F1D" w:rsidP="00A755D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F42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4590B" w:rsidRPr="00045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</w:t>
      </w:r>
      <w:r w:rsidR="0004590B" w:rsidRPr="00000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копирования, печати, фотографии. </w:t>
      </w:r>
    </w:p>
    <w:p w:rsidR="00A755DF" w:rsidRPr="001D09FE" w:rsidRDefault="00A755DF" w:rsidP="00A755DF">
      <w:pPr>
        <w:pStyle w:val="stylet3"/>
        <w:tabs>
          <w:tab w:val="left" w:pos="1418"/>
        </w:tabs>
        <w:spacing w:before="0" w:beforeAutospacing="0" w:after="0" w:afterAutospacing="0" w:line="0" w:lineRule="atLeast"/>
        <w:jc w:val="both"/>
      </w:pPr>
      <w:r>
        <w:t xml:space="preserve">         5.</w:t>
      </w:r>
      <w:r w:rsidRPr="001D09FE">
        <w:t xml:space="preserve"> Расходы</w:t>
      </w:r>
      <w:r>
        <w:t xml:space="preserve">, </w:t>
      </w:r>
      <w:r w:rsidRPr="00A755DF">
        <w:t xml:space="preserve"> </w:t>
      </w:r>
      <w:r w:rsidRPr="0004590B">
        <w:t>связанные с осуществлением полномочий старосты</w:t>
      </w:r>
      <w:r>
        <w:t xml:space="preserve">, </w:t>
      </w:r>
      <w:r w:rsidRPr="001D09FE">
        <w:t xml:space="preserve"> компенсируются по фактическим затратам, подтвержденным документами, </w:t>
      </w:r>
      <w:r w:rsidR="00877D00">
        <w:t xml:space="preserve">за счет бюджета поселения, </w:t>
      </w:r>
      <w:r w:rsidRPr="001D09FE">
        <w:t xml:space="preserve">в пределах сумм, устанавливаемых решением Совета депутатов ежегодно. </w:t>
      </w:r>
    </w:p>
    <w:p w:rsidR="00A755DF" w:rsidRDefault="00A755DF" w:rsidP="0004590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F1D" w:rsidRPr="00000F1D" w:rsidRDefault="00000F1D" w:rsidP="00000F1D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0F1D">
        <w:rPr>
          <w:rFonts w:ascii="Times New Roman" w:hAnsi="Times New Roman" w:cs="Times New Roman"/>
          <w:b/>
          <w:sz w:val="24"/>
          <w:szCs w:val="24"/>
        </w:rPr>
        <w:t>Статья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0F1D">
        <w:rPr>
          <w:rFonts w:ascii="Times New Roman" w:hAnsi="Times New Roman" w:cs="Times New Roman"/>
          <w:b/>
          <w:sz w:val="24"/>
          <w:szCs w:val="24"/>
        </w:rPr>
        <w:t xml:space="preserve"> Порядок представления компенсации расходов, связанных с осуществлением полномочий старостой </w:t>
      </w:r>
    </w:p>
    <w:p w:rsidR="00000F1D" w:rsidRPr="00000F1D" w:rsidRDefault="00000F1D" w:rsidP="00000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0F1D">
        <w:rPr>
          <w:rFonts w:ascii="Times New Roman" w:hAnsi="Times New Roman" w:cs="Times New Roman"/>
          <w:sz w:val="24"/>
          <w:szCs w:val="24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</w:t>
      </w:r>
      <w:r w:rsidRPr="00000F1D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  <w:r w:rsidRPr="00000F1D">
        <w:rPr>
          <w:rFonts w:ascii="Times New Roman" w:hAnsi="Times New Roman" w:cs="Times New Roman"/>
          <w:sz w:val="24"/>
          <w:szCs w:val="24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Pr="00000F1D">
        <w:rPr>
          <w:rFonts w:ascii="Times New Roman" w:hAnsi="Times New Roman" w:cs="Times New Roman"/>
          <w:color w:val="000000"/>
          <w:sz w:val="24"/>
          <w:szCs w:val="24"/>
        </w:rPr>
        <w:t>расходы и реквизиты счета для перевода компенсации</w:t>
      </w:r>
      <w:r w:rsidR="003638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F1D" w:rsidRPr="00000F1D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000F1D" w:rsidRPr="00000F1D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Для подтверждения транспортных расходов прилагаются следующие документы:</w:t>
      </w:r>
    </w:p>
    <w:p w:rsidR="00000F1D" w:rsidRPr="00000F1D" w:rsidRDefault="00000F1D" w:rsidP="00000F1D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- в случае поездки на общественном транспорте:</w:t>
      </w:r>
    </w:p>
    <w:p w:rsidR="00000F1D" w:rsidRPr="00000F1D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lastRenderedPageBreak/>
        <w:t xml:space="preserve"> проездной документ, билет;</w:t>
      </w:r>
    </w:p>
    <w:p w:rsidR="00000F1D" w:rsidRPr="00000F1D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000F1D" w:rsidRPr="00000F1D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слип, чек электронного терминала (при проведении операции с использованием банковской карты);</w:t>
      </w:r>
    </w:p>
    <w:p w:rsidR="00000F1D" w:rsidRPr="00000F1D" w:rsidRDefault="00000F1D" w:rsidP="00000F1D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- в случае использования личного транспортного средства:</w:t>
      </w:r>
    </w:p>
    <w:p w:rsidR="00000F1D" w:rsidRPr="00000F1D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1) чек контрольно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000F1D" w:rsidRPr="00000F1D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2) копию свидетельства о регистрации транспортного средства;</w:t>
      </w:r>
    </w:p>
    <w:p w:rsidR="00000F1D" w:rsidRPr="00000F1D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3) документ, подтверждающий родство (при использовании транспорта члена семьи старосты).</w:t>
      </w:r>
    </w:p>
    <w:p w:rsidR="00000F1D" w:rsidRPr="00000F1D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000F1D" w:rsidRPr="00000F1D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документы, подтверждающие перечень приобретенных канцелярских товаров, и их оплату (товарный чек, чек контрольно-кассовой машины, счет, договор и т.п.);</w:t>
      </w:r>
    </w:p>
    <w:p w:rsidR="00000F1D" w:rsidRPr="00000F1D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квитанция об оплате услуг почтовой связи;</w:t>
      </w:r>
    </w:p>
    <w:p w:rsidR="00000F1D" w:rsidRPr="00000F1D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слип, чек электронного терминала при проведении операции с использованием банковской карты;</w:t>
      </w:r>
    </w:p>
    <w:p w:rsidR="00000F1D" w:rsidRPr="00000F1D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000F1D" w:rsidRPr="00000F1D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полномочий старосты, подлежат компенсации в течение </w:t>
      </w:r>
      <w:r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Pr="00000F1D">
        <w:rPr>
          <w:rFonts w:ascii="Times New Roman" w:hAnsi="Times New Roman" w:cs="Times New Roman"/>
          <w:sz w:val="24"/>
          <w:szCs w:val="24"/>
        </w:rPr>
        <w:t>с момента поступления  главе Администрации заявления старосты.</w:t>
      </w:r>
    </w:p>
    <w:p w:rsidR="00000F1D" w:rsidRPr="00000F1D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000F1D" w:rsidRPr="00000F1D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0F1D">
        <w:rPr>
          <w:rFonts w:ascii="Times New Roman" w:hAnsi="Times New Roman" w:cs="Times New Roman"/>
          <w:sz w:val="24"/>
          <w:szCs w:val="24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A755DF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5DF" w:rsidRPr="00242E17" w:rsidRDefault="00A755DF" w:rsidP="00A7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755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Статья 7. </w:t>
      </w:r>
      <w:proofErr w:type="gramStart"/>
      <w:r w:rsidRPr="00A755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Контроль за</w:t>
      </w:r>
      <w:proofErr w:type="gramEnd"/>
      <w:r w:rsidRPr="00A755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A755DF" w:rsidRPr="00A755DF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A755DF" w:rsidRPr="00CF570F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1. </w:t>
      </w:r>
      <w:proofErr w:type="gramStart"/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</w:t>
      </w:r>
      <w:r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37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Рождественского сельского поселения</w:t>
      </w:r>
      <w:r w:rsidRPr="00CF5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осуществляют население, проживающее на подведомственной территории, путем заслушивания ежегодных отчетов старост на собрании граждан и органы местного самоуправления муниципального образования</w:t>
      </w:r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37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Рождественского сельского поселения</w:t>
      </w:r>
      <w:r w:rsidR="00242E17"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42E17"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том числе администрация поселения.</w:t>
      </w:r>
    </w:p>
    <w:p w:rsidR="00242E17" w:rsidRPr="00CF570F" w:rsidRDefault="00A755DF" w:rsidP="0024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Органы местного самоуправления </w:t>
      </w:r>
      <w:r w:rsidR="00242E17" w:rsidRPr="00CF57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вправе требовать от старосты представления отчета о его деятельности ежеквартально.</w:t>
      </w:r>
    </w:p>
    <w:p w:rsidR="00242E17" w:rsidRPr="00CF570F" w:rsidRDefault="00A755DF" w:rsidP="00242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Отчет о деятельности старосты </w:t>
      </w:r>
      <w:r w:rsidR="00242E17" w:rsidRPr="00CF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официальному опубликованию, размещению на официальном сайте муниципального образования </w:t>
      </w:r>
      <w:r w:rsidR="004337E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Рождественского сельского поселения.</w:t>
      </w:r>
    </w:p>
    <w:p w:rsidR="00A755DF" w:rsidRPr="00A755DF" w:rsidRDefault="00A755DF" w:rsidP="00A7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A755DF">
        <w:rPr>
          <w:rFonts w:ascii="Times New Roman" w:eastAsia="Times New Roman" w:hAnsi="Times New Roman" w:cs="Times New Roman"/>
          <w:bCs/>
          <w:color w:val="0000FF"/>
          <w:spacing w:val="-1"/>
          <w:sz w:val="24"/>
          <w:szCs w:val="24"/>
        </w:rPr>
        <w:t xml:space="preserve">. </w:t>
      </w:r>
      <w:r w:rsidRPr="00A75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участники собрания (конференции)  могут дать </w:t>
      </w:r>
      <w:r w:rsidRPr="00A755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срок старосте для устранения выявленных недостатков. </w:t>
      </w:r>
    </w:p>
    <w:p w:rsidR="00A755DF" w:rsidRPr="00A755DF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755DF" w:rsidRPr="00A755DF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755DF" w:rsidRPr="00A755DF" w:rsidRDefault="00A755DF" w:rsidP="00A755D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Приложение № 1 </w:t>
      </w:r>
    </w:p>
    <w:p w:rsidR="00A755DF" w:rsidRPr="00A755DF" w:rsidRDefault="00A755DF" w:rsidP="00CF570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к Положению</w:t>
      </w:r>
    </w:p>
    <w:p w:rsidR="00A755DF" w:rsidRPr="00A755DF" w:rsidRDefault="00A755DF" w:rsidP="00A7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5D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удостоверения старосты </w:t>
      </w:r>
    </w:p>
    <w:p w:rsidR="00A755DF" w:rsidRPr="00A755DF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A755DF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A755DF" w:rsidRPr="00A755DF" w:rsidTr="0033084B">
        <w:tc>
          <w:tcPr>
            <w:tcW w:w="4786" w:type="dxa"/>
          </w:tcPr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№             ______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________________________________________________________________     </w:t>
            </w:r>
            <w:r w:rsidRPr="00A755D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старостой________________</w:t>
            </w:r>
            <w:r w:rsidRPr="00A755D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A755D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сельского населенного пункта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55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униципального образования «______________________________»</w:t>
            </w: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«______________________________»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муниципального образования</w:t>
            </w:r>
            <w:r w:rsidRPr="00A75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A755DF" w:rsidRPr="00A755DF" w:rsidRDefault="00A755DF" w:rsidP="00A75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_____________________</w:t>
            </w:r>
          </w:p>
          <w:p w:rsidR="00A755DF" w:rsidRPr="00A755DF" w:rsidRDefault="00A755DF" w:rsidP="00A75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>М.П.    (подпись)                   ФИО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55DF" w:rsidRPr="00A755DF" w:rsidRDefault="00BA74EB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13.15pt;margin-top:6.15pt;width:88.5pt;height:8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</w:p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Действительно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 «__» _______ 20__года</w:t>
            </w: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«__» ______ 20__года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A755DF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55DF" w:rsidRPr="00A755DF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A755DF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A755DF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A755DF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5DF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55DF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51"/>
    <w:rsid w:val="00000F1D"/>
    <w:rsid w:val="0000496F"/>
    <w:rsid w:val="000108BB"/>
    <w:rsid w:val="00036B95"/>
    <w:rsid w:val="00037966"/>
    <w:rsid w:val="0004590B"/>
    <w:rsid w:val="000B7DEE"/>
    <w:rsid w:val="000D263E"/>
    <w:rsid w:val="00100076"/>
    <w:rsid w:val="00120CC6"/>
    <w:rsid w:val="001B76A3"/>
    <w:rsid w:val="0022110B"/>
    <w:rsid w:val="00242E17"/>
    <w:rsid w:val="002C42A4"/>
    <w:rsid w:val="00360411"/>
    <w:rsid w:val="003638C8"/>
    <w:rsid w:val="003E4446"/>
    <w:rsid w:val="003F3AE4"/>
    <w:rsid w:val="003F7849"/>
    <w:rsid w:val="00417619"/>
    <w:rsid w:val="004337E8"/>
    <w:rsid w:val="004A0CD4"/>
    <w:rsid w:val="00540952"/>
    <w:rsid w:val="005833D7"/>
    <w:rsid w:val="00596788"/>
    <w:rsid w:val="00642FCA"/>
    <w:rsid w:val="00665617"/>
    <w:rsid w:val="006D4C49"/>
    <w:rsid w:val="006F208D"/>
    <w:rsid w:val="007169D6"/>
    <w:rsid w:val="00732C26"/>
    <w:rsid w:val="0077765B"/>
    <w:rsid w:val="007A2DA6"/>
    <w:rsid w:val="007E0182"/>
    <w:rsid w:val="00842851"/>
    <w:rsid w:val="00877D00"/>
    <w:rsid w:val="00881426"/>
    <w:rsid w:val="008A6B31"/>
    <w:rsid w:val="008C5B82"/>
    <w:rsid w:val="008D50D1"/>
    <w:rsid w:val="008F71D8"/>
    <w:rsid w:val="00936E42"/>
    <w:rsid w:val="00956978"/>
    <w:rsid w:val="00970139"/>
    <w:rsid w:val="009B55DE"/>
    <w:rsid w:val="009C0A15"/>
    <w:rsid w:val="009D5B2F"/>
    <w:rsid w:val="00A32E30"/>
    <w:rsid w:val="00A50256"/>
    <w:rsid w:val="00A755DF"/>
    <w:rsid w:val="00AB0E63"/>
    <w:rsid w:val="00AF6DEB"/>
    <w:rsid w:val="00B36D30"/>
    <w:rsid w:val="00B436C3"/>
    <w:rsid w:val="00B7660B"/>
    <w:rsid w:val="00BA74EB"/>
    <w:rsid w:val="00BE2C23"/>
    <w:rsid w:val="00BF60A9"/>
    <w:rsid w:val="00C3196E"/>
    <w:rsid w:val="00C66F59"/>
    <w:rsid w:val="00CB0590"/>
    <w:rsid w:val="00CC2364"/>
    <w:rsid w:val="00CF3C1E"/>
    <w:rsid w:val="00CF42C0"/>
    <w:rsid w:val="00CF570F"/>
    <w:rsid w:val="00CF7A7C"/>
    <w:rsid w:val="00D05F5C"/>
    <w:rsid w:val="00D10A0A"/>
    <w:rsid w:val="00D55AE3"/>
    <w:rsid w:val="00DE0C68"/>
    <w:rsid w:val="00E2767E"/>
    <w:rsid w:val="00E60F2A"/>
    <w:rsid w:val="00E84A6B"/>
    <w:rsid w:val="00E86E79"/>
    <w:rsid w:val="00EE791E"/>
    <w:rsid w:val="00F03827"/>
    <w:rsid w:val="00F04145"/>
    <w:rsid w:val="00F1569E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grigoryevaaa</cp:lastModifiedBy>
  <cp:revision>13</cp:revision>
  <cp:lastPrinted>2019-03-21T07:06:00Z</cp:lastPrinted>
  <dcterms:created xsi:type="dcterms:W3CDTF">2019-02-25T07:55:00Z</dcterms:created>
  <dcterms:modified xsi:type="dcterms:W3CDTF">2019-03-21T07:06:00Z</dcterms:modified>
</cp:coreProperties>
</file>